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26" w:rsidRPr="00554A26" w:rsidRDefault="003229E3" w:rsidP="00554A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2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</w:t>
      </w:r>
      <w:r w:rsidR="00554A26" w:rsidRPr="0055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  <w:r w:rsidR="00554A26" w:rsidRPr="0055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абитуриента</w:t>
      </w:r>
    </w:p>
    <w:p w:rsidR="00554A26" w:rsidRDefault="003229E3" w:rsidP="00F675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лиц</w:t>
      </w:r>
      <w:r w:rsidR="004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достигших 18 лет)</w:t>
      </w:r>
    </w:p>
    <w:p w:rsidR="00F675C4" w:rsidRPr="004031B8" w:rsidRDefault="00F675C4" w:rsidP="00F675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A26" w:rsidRPr="008343C7" w:rsidRDefault="003229E3" w:rsidP="00554A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73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7309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54A26" w:rsidRPr="004031B8" w:rsidRDefault="003229E3" w:rsidP="00554A26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229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</w:t>
      </w:r>
      <w:r w:rsidR="00554A26" w:rsidRPr="004031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законного представителя субъекта </w:t>
      </w:r>
      <w:r w:rsidR="00AC29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персональных данных</w:t>
      </w:r>
      <w:r w:rsidRPr="003229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554A26" w:rsidRPr="008343C7" w:rsidRDefault="003229E3" w:rsidP="00554A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  <w:r w:rsidR="00554A26"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C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_________ </w:t>
      </w:r>
      <w:r w:rsidR="007309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309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54A26" w:rsidRPr="008343C7" w:rsidRDefault="003229E3" w:rsidP="00554A26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229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(вид основного документа, удостоверяющего личность)</w:t>
      </w:r>
    </w:p>
    <w:p w:rsidR="00554A26" w:rsidRPr="004031B8" w:rsidRDefault="003229E3" w:rsidP="00554A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выдан_______________________________________________________________________,</w:t>
      </w:r>
    </w:p>
    <w:p w:rsidR="00554A26" w:rsidRPr="004031B8" w:rsidRDefault="003229E3" w:rsidP="00554A26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229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</w:t>
      </w:r>
      <w:r w:rsidR="004031B8" w:rsidRPr="004031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выдан)</w:t>
      </w:r>
    </w:p>
    <w:p w:rsidR="00554A26" w:rsidRPr="004031B8" w:rsidRDefault="003229E3" w:rsidP="004031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r w:rsid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</w:t>
      </w:r>
      <w:proofErr w:type="gramStart"/>
      <w:r w:rsid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4A26" w:rsidRPr="004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4031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2F5250" w:rsidRPr="004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2F5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031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31B8" w:rsidRDefault="003229E3" w:rsidP="004031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субъекта персональных данных _________________________________________________________________</w:t>
      </w:r>
      <w:r w:rsidR="004031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031B8" w:rsidRPr="004031B8" w:rsidRDefault="003229E3" w:rsidP="004031B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9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</w:t>
      </w:r>
      <w:r w:rsidR="004031B8" w:rsidRPr="004031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субъекта </w:t>
      </w:r>
      <w:r w:rsidR="00AC29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персональных данных</w:t>
      </w:r>
      <w:r w:rsidRPr="003229E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031B8" w:rsidRDefault="003229E3" w:rsidP="004031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</w:t>
      </w:r>
      <w:r w:rsidR="00AC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_________ </w:t>
      </w:r>
      <w:r w:rsidR="00730916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031B8" w:rsidRPr="00F675C4" w:rsidRDefault="003229E3" w:rsidP="004031B8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229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(вид документа, удостоверяющего личность субъекта </w:t>
      </w:r>
      <w:r w:rsidR="00AC29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персональных данных</w:t>
      </w:r>
      <w:r w:rsidRPr="003229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4031B8" w:rsidRDefault="003229E3" w:rsidP="004031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выдан_______________________________________________________________________,</w:t>
      </w:r>
    </w:p>
    <w:p w:rsidR="004031B8" w:rsidRPr="004031B8" w:rsidRDefault="003229E3" w:rsidP="004031B8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229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</w:t>
      </w:r>
      <w:r w:rsidR="004031B8" w:rsidRPr="004031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выдан)</w:t>
      </w:r>
    </w:p>
    <w:p w:rsidR="004031B8" w:rsidRDefault="003229E3" w:rsidP="00F675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</w:t>
      </w:r>
      <w:r w:rsidR="004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31B8" w:rsidRDefault="004031B8" w:rsidP="00F675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B8" w:rsidRDefault="003229E3" w:rsidP="00F675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4031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4031B8" w:rsidRDefault="003229E3" w:rsidP="00F675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</w:t>
      </w:r>
    </w:p>
    <w:p w:rsidR="00AC298C" w:rsidRDefault="003229E3" w:rsidP="004031B8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229E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(вид документа, подтверждающего полномочия законного представителя </w:t>
      </w:r>
    </w:p>
    <w:p w:rsidR="004031B8" w:rsidRPr="0069207C" w:rsidRDefault="003229E3" w:rsidP="004031B8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229E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субъекта </w:t>
      </w:r>
      <w:r w:rsidR="00AC29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персональных данных</w:t>
      </w:r>
      <w:r w:rsidR="006920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–</w:t>
      </w:r>
      <w:r w:rsidR="006920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если заполняется не родителями)</w:t>
      </w:r>
    </w:p>
    <w:p w:rsidR="004031B8" w:rsidRDefault="004031B8" w:rsidP="004031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68" w:rsidRDefault="003229E3" w:rsidP="00F675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</w:t>
      </w:r>
      <w:r w:rsidR="004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</w:t>
      </w:r>
      <w:r w:rsidR="0073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27.07.2006 №152-ФЗ 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="004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своей волей и в интересах субъекта персональных данных, законным представителем которого являюсь, даю согласие</w:t>
      </w:r>
      <w:r w:rsidR="0040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4031B8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едерально</w:t>
      </w:r>
      <w:r w:rsid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="004031B8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</w:t>
      </w:r>
      <w:r w:rsid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</w:t>
      </w:r>
      <w:r w:rsidR="004031B8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</w:t>
      </w:r>
      <w:r w:rsid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="004031B8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="004031B8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профессионального образования «Морской государственный университет имени адмирала</w:t>
      </w:r>
      <w:r w:rsidR="0073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31B8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Г.И.</w:t>
      </w:r>
      <w:r w:rsidR="0073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="004031B8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Невельского</w:t>
      </w:r>
      <w:proofErr w:type="spellEnd"/>
      <w:r w:rsidR="004031B8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(далее – МГУ</w:t>
      </w:r>
      <w:r w:rsidR="00816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адм. Г.И. </w:t>
      </w:r>
      <w:proofErr w:type="spellStart"/>
      <w:r w:rsidR="00816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Невельского</w:t>
      </w:r>
      <w:proofErr w:type="spellEnd"/>
      <w:r w:rsidR="004031B8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по адресу</w:t>
      </w:r>
      <w:r w:rsidR="00BD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6B68" w:rsidRP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>690003,</w:t>
      </w:r>
      <w:r w:rsidR="0073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  <w:r w:rsidR="009B6B68" w:rsidRP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Владивосток, ул. </w:t>
      </w:r>
      <w:proofErr w:type="spellStart"/>
      <w:r w:rsidR="009B6B68" w:rsidRP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Верхнепортовая</w:t>
      </w:r>
      <w:proofErr w:type="spellEnd"/>
      <w:r w:rsidR="009B6B68" w:rsidRP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B68" w:rsidRP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>50а</w:t>
      </w:r>
      <w:proofErr w:type="gramEnd"/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proofErr w:type="gramEnd"/>
      <w:r w:rsid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proofErr w:type="gramEnd"/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данных, законным представителем которого являюсь,</w:t>
      </w:r>
      <w:r w:rsid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</w:t>
      </w:r>
      <w:r w:rsid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пол; дата и место рождения; реквизиты документа удостоверяющего личность (тип, серия, номер, дата выдачи, кем выдано); гражданство; сведения о полученном образовании (наименование образовательного учреждения, степень образования, тип документа об образовании, год окончания, дата выдачи); адрес регистрации; адрес фактического проживания; номера контактных телефонов; адрес электронной почты;</w:t>
      </w:r>
      <w:r w:rsid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социальных льготах и государственном социальном обеспечении; сведения о воинском учете (при наличии); сведения о результатах вступительных испытаний (ЕГЭ); данные о наградах и поощрениях (олимпиадах); сведения о спортивных достижениях (вид спорта, разряд, наивысшее достижение); сведения об участии в научных и культурных мероприятиях.</w:t>
      </w:r>
    </w:p>
    <w:p w:rsidR="003229E3" w:rsidRPr="003229E3" w:rsidRDefault="003229E3" w:rsidP="00F675C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2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целях:</w:t>
      </w:r>
      <w:r w:rsid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учета лиц, поступающих на обучение в </w:t>
      </w:r>
      <w:r w:rsidR="00816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 им. адм. Г.И. </w:t>
      </w:r>
      <w:proofErr w:type="spellStart"/>
      <w:r w:rsidR="00816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в выборе образовательной программы;</w:t>
      </w:r>
      <w:r w:rsid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в формировании заявления о приеме на обучение;</w:t>
      </w:r>
      <w:r w:rsid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соблюдения правил приема на обучение в соответствии с нормативными правовыми актами Российской Федерации, Министерства образования и науки Российской Федерации, локальными нормативными актами </w:t>
      </w:r>
      <w:r w:rsidR="00816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 им. адм. Г.И. </w:t>
      </w:r>
      <w:proofErr w:type="spellStart"/>
      <w:r w:rsidR="00816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="00816807"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75C4" w:rsidRDefault="003229E3" w:rsidP="00AC29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Даю согласие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 им. адм. Г.И. </w:t>
      </w:r>
      <w:proofErr w:type="spellStart"/>
      <w:r w:rsidR="00816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="00816807"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 персональными данными</w:t>
      </w:r>
      <w:r w:rsid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данных, законным представителем которого являюсь,</w:t>
      </w:r>
      <w:r w:rsid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(операции), определенные статьей 3 Федерального закона от 27.07.2006 </w:t>
      </w:r>
      <w:r w:rsidR="007309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  <w:r w:rsid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перечень действий (операций) является исчерпывающим и не подлежит изменению без моего письменного согласия.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субъекта персональных данных, законным представителем которого являюсь, третьим лицам возможна только на основании действующего федерального закона либо при наличии моего особого письменного согласия в каждом отдельном случае.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5C4" w:rsidRDefault="003229E3" w:rsidP="00AC29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F675C4" w:rsidRPr="00AC2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2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3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</w:t>
      </w:r>
      <w:r w:rsidR="0073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AC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="0073091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27.07.2006 № 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</w:t>
      </w:r>
      <w:r w:rsidR="0073091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 персональных 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816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 им. адм. Г.И. </w:t>
      </w:r>
      <w:proofErr w:type="spellStart"/>
      <w:r w:rsidR="00816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="00816807"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включение в общедоступные источники персональных данных следующих сведений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субъекте персональных данных, законным представителем которого я являюсь: фамилия, имя, отчество; наименование школы, филиала, сведения о направлении подготовки и специальности;</w:t>
      </w:r>
      <w:proofErr w:type="gramEnd"/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результатах вступительных испытаний.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5C4" w:rsidRDefault="003229E3" w:rsidP="00AC29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Обязуюсь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 срок, не превышающий 5 (пяти) рабочих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дней, сообщать </w:t>
      </w:r>
      <w:r w:rsidR="00816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 им. адм. Г.И. </w:t>
      </w:r>
      <w:proofErr w:type="spellStart"/>
      <w:r w:rsidR="00816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="00816807"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персональных данных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законным представителем которого являюсь.</w:t>
      </w:r>
    </w:p>
    <w:p w:rsidR="00F675C4" w:rsidRDefault="003229E3" w:rsidP="00AC29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законным представителем которого являюсь,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 как с использованием средств автоматизации, так и без их использования (на бумажных носителях).</w:t>
      </w:r>
      <w:r w:rsidR="00AC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мною дается на срок, необходимый для достижения целей обработки персональных данных, а также на срок в течении которого персональные данные субъекта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законным представителем которого являюсь, подлежат хранению в соответствии с законодательством Российской Федерации.</w:t>
      </w:r>
    </w:p>
    <w:p w:rsidR="00F675C4" w:rsidRDefault="003229E3" w:rsidP="00AC29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 может быть осуществлен мной только в письменной форме либо в форме электронного документа заверенного усиленной квалифицированной электронной подписью. Всю ответственность за неблагоприятные последствия отзыва согласия беру на себя.</w:t>
      </w:r>
    </w:p>
    <w:p w:rsidR="00F675C4" w:rsidRDefault="003229E3" w:rsidP="00AC29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ознакомле</w:t>
      </w:r>
      <w:proofErr w:type="gramStart"/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положениями Федерального закона от 27.07.2006 </w:t>
      </w:r>
      <w:r w:rsidR="007309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данных, мне разъяснены.</w:t>
      </w:r>
    </w:p>
    <w:p w:rsidR="00625209" w:rsidRPr="00554A26" w:rsidRDefault="003229E3" w:rsidP="00AC29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проинформирован (а) о том, что в случае отзыва мною согласия на обработку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данных, </w:t>
      </w:r>
      <w:r w:rsidR="00816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 им. адм. Г.И. </w:t>
      </w:r>
      <w:proofErr w:type="spellStart"/>
      <w:r w:rsidR="00816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="00816807"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продолжить обработку персональных данных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законным представителем которого являюсь,</w:t>
      </w:r>
      <w:r w:rsidR="00F6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моего согласия на основании части 8 статьи 9 Федерал</w:t>
      </w:r>
      <w:r w:rsidR="0073091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закона от 27.07.2006 года №</w:t>
      </w:r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данных», а именно при наличии оснований, указанных в пунктах</w:t>
      </w:r>
      <w:proofErr w:type="gramEnd"/>
      <w:r w:rsidRPr="0055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2-11 части 1 статьи 6, части 2 статьи 10 и части 2 статьи 11 данного Федерального закона.</w:t>
      </w:r>
    </w:p>
    <w:p w:rsidR="003229E3" w:rsidRPr="00554A26" w:rsidRDefault="003229E3" w:rsidP="00F675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E3" w:rsidRPr="00554A26" w:rsidRDefault="003229E3" w:rsidP="0081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26">
        <w:rPr>
          <w:rFonts w:ascii="Times New Roman" w:hAnsi="Times New Roman" w:cs="Times New Roman"/>
          <w:sz w:val="24"/>
          <w:szCs w:val="24"/>
        </w:rPr>
        <w:t>________________________ _____________________ «____» _____________ ______ г.</w:t>
      </w:r>
    </w:p>
    <w:p w:rsidR="003229E3" w:rsidRPr="005022E3" w:rsidRDefault="00816807" w:rsidP="00816807">
      <w:pPr>
        <w:tabs>
          <w:tab w:val="left" w:pos="1134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Ф.И.О.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022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229E3" w:rsidRPr="005022E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sectPr w:rsidR="003229E3" w:rsidRPr="005022E3" w:rsidSect="0072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F35"/>
    <w:rsid w:val="00157F35"/>
    <w:rsid w:val="002F5250"/>
    <w:rsid w:val="003229E3"/>
    <w:rsid w:val="004031B8"/>
    <w:rsid w:val="005022E3"/>
    <w:rsid w:val="00554A26"/>
    <w:rsid w:val="00625209"/>
    <w:rsid w:val="0069207C"/>
    <w:rsid w:val="00720833"/>
    <w:rsid w:val="00730916"/>
    <w:rsid w:val="00816807"/>
    <w:rsid w:val="008343C7"/>
    <w:rsid w:val="009B6B68"/>
    <w:rsid w:val="00AC298C"/>
    <w:rsid w:val="00BD7738"/>
    <w:rsid w:val="00DC5CF7"/>
    <w:rsid w:val="00ED3071"/>
    <w:rsid w:val="00F6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MSUN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Станкевич Людмила Андреевна</dc:creator>
  <cp:keywords/>
  <dc:description/>
  <cp:lastModifiedBy>Ilchenko</cp:lastModifiedBy>
  <cp:revision>3</cp:revision>
  <dcterms:created xsi:type="dcterms:W3CDTF">2020-06-18T23:41:00Z</dcterms:created>
  <dcterms:modified xsi:type="dcterms:W3CDTF">2021-02-18T01:59:00Z</dcterms:modified>
</cp:coreProperties>
</file>